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119"/>
        <w:gridCol w:w="6379"/>
      </w:tblGrid>
      <w:tr w:rsidR="00493D2F" w:rsidRPr="005B46E4" w:rsidTr="00CF51B2">
        <w:tc>
          <w:tcPr>
            <w:tcW w:w="425" w:type="dxa"/>
            <w:shd w:val="clear" w:color="auto" w:fill="auto"/>
          </w:tcPr>
          <w:p w:rsidR="00493D2F" w:rsidRPr="005B46E4" w:rsidRDefault="00493D2F" w:rsidP="00CF51B2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shd w:val="clear" w:color="auto" w:fill="auto"/>
          </w:tcPr>
          <w:p w:rsidR="00493D2F" w:rsidRDefault="00493D2F" w:rsidP="005F3D37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МБУ «Правый берег»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93D2F" w:rsidRDefault="00493D2F" w:rsidP="005F3D37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493D2F" w:rsidRDefault="00493D2F" w:rsidP="005F3D37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27 40 55</w:t>
            </w:r>
          </w:p>
          <w:p w:rsidR="00493D2F" w:rsidRPr="00B5308A" w:rsidRDefault="00493D2F" w:rsidP="005F3D37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umup</w:t>
            </w:r>
            <w:proofErr w:type="spellEnd"/>
            <w:r w:rsidRPr="00B5308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pb</w:t>
            </w:r>
            <w:proofErr w:type="spellEnd"/>
            <w:r w:rsidRPr="00B5308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@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mail</w:t>
            </w:r>
            <w:r w:rsidRPr="00B5308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493D2F" w:rsidRPr="006C431B" w:rsidRDefault="00493D2F" w:rsidP="006849A8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 строительный 3 разряда (участок № 2 дорожные знаки) (</w:t>
            </w:r>
            <w:r>
              <w:rPr>
                <w:rFonts w:ascii="PT Astra Serif" w:hAnsi="PT Astra Serif"/>
                <w:sz w:val="22"/>
                <w:szCs w:val="22"/>
              </w:rPr>
              <w:t>33446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руб.) </w:t>
            </w:r>
          </w:p>
          <w:p w:rsidR="00493D2F" w:rsidRPr="006C431B" w:rsidRDefault="00493D2F" w:rsidP="006849A8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электромонтажник 3 разряда (участок № 1 Светофорное хозяйство) (</w:t>
            </w:r>
            <w:r>
              <w:rPr>
                <w:rFonts w:ascii="PT Astra Serif" w:hAnsi="PT Astra Serif"/>
                <w:sz w:val="22"/>
                <w:szCs w:val="22"/>
              </w:rPr>
              <w:t>30944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руб.)</w:t>
            </w:r>
          </w:p>
          <w:p w:rsidR="00493D2F" w:rsidRPr="006C431B" w:rsidRDefault="00493D2F" w:rsidP="006849A8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водитель автомобиля (участок № 4) (</w:t>
            </w:r>
            <w:r>
              <w:rPr>
                <w:rFonts w:ascii="PT Astra Serif" w:hAnsi="PT Astra Serif"/>
                <w:sz w:val="22"/>
                <w:szCs w:val="22"/>
              </w:rPr>
              <w:t>40117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руб.) </w:t>
            </w:r>
          </w:p>
        </w:tc>
      </w:tr>
      <w:tr w:rsidR="00493D2F" w:rsidRPr="005B46E4" w:rsidTr="00CF51B2">
        <w:tc>
          <w:tcPr>
            <w:tcW w:w="425" w:type="dxa"/>
            <w:shd w:val="clear" w:color="auto" w:fill="auto"/>
          </w:tcPr>
          <w:p w:rsidR="00493D2F" w:rsidRPr="005B46E4" w:rsidRDefault="00493D2F" w:rsidP="00CF51B2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shd w:val="clear" w:color="auto" w:fill="auto"/>
          </w:tcPr>
          <w:p w:rsidR="00493D2F" w:rsidRPr="007B1E03" w:rsidRDefault="00493D2F" w:rsidP="00493D2F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Горсвет</w:t>
            </w:r>
            <w:proofErr w:type="spellEnd"/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» </w:t>
            </w:r>
          </w:p>
          <w:p w:rsidR="00493D2F" w:rsidRPr="007B1E03" w:rsidRDefault="00493D2F" w:rsidP="00493D2F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493D2F" w:rsidRDefault="00493D2F" w:rsidP="00493D2F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58 15 73 </w:t>
            </w:r>
          </w:p>
          <w:p w:rsidR="00493D2F" w:rsidRDefault="00493D2F" w:rsidP="00493D2F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gorsvet</w:t>
            </w:r>
            <w:proofErr w:type="spellEnd"/>
            <w:r w:rsidRPr="007B1E03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ulmeria</w:t>
            </w:r>
            <w:proofErr w:type="spellEnd"/>
            <w:r w:rsidRPr="007B1E03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493D2F" w:rsidRPr="00B5308A" w:rsidRDefault="00493D2F" w:rsidP="00493D2F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электромонтер по эксплуатации распределительных сетей 3 разряда (участок Ленинского района) (38497 руб.-40044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электромонтер по эксплуатации распределительных сетей 4 разряда (участок Заволжского района) (40809 руб.- 42451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электромонтер по эксплуатации распределительных сетей 3 разряда (участок Заволжского района) (38497 руб.-40044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электромонтер по эксплуатации распределительных сетей 4 разряда (участок Засвияжского района) (40809 руб.- 42451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электромонтер по эксплуатации распределительных сетей 3 разряда (участок Засвияжского  района) (38497 руб.-40044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электромонтер по эксплуатации распределительных сетей 4 разряда (участок Железнодорожного района) (40809 руб.- 42451 руб.)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диспетчер (33532 руб. – 35096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старший диспетчер (45866 руб. – 47681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главный инженер (62954 руб. – 66425 руб.) 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машинист автогидроподъёмника 5 разряда (45556 руб. – 46913 руб.)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93D2F" w:rsidRPr="005B46E4" w:rsidTr="00CF51B2">
        <w:tc>
          <w:tcPr>
            <w:tcW w:w="425" w:type="dxa"/>
            <w:shd w:val="clear" w:color="auto" w:fill="auto"/>
          </w:tcPr>
          <w:p w:rsidR="00493D2F" w:rsidRPr="005B46E4" w:rsidRDefault="00493D2F" w:rsidP="00CF51B2">
            <w:pPr>
              <w:numPr>
                <w:ilvl w:val="0"/>
                <w:numId w:val="1"/>
              </w:numPr>
              <w:shd w:val="clear" w:color="auto" w:fill="FFFFFF"/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shd w:val="clear" w:color="auto" w:fill="auto"/>
          </w:tcPr>
          <w:p w:rsidR="00493D2F" w:rsidRPr="00B5308A" w:rsidRDefault="00493D2F" w:rsidP="00493D2F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Дорремстрой</w:t>
            </w:r>
            <w:proofErr w:type="spellEnd"/>
            <w:r w:rsidRPr="005B46E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»</w:t>
            </w:r>
          </w:p>
          <w:p w:rsidR="00493D2F" w:rsidRPr="00B5308A" w:rsidRDefault="00493D2F" w:rsidP="00493D2F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493D2F" w:rsidRPr="00B5308A" w:rsidRDefault="00493D2F" w:rsidP="00493D2F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B5308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35 40 98</w:t>
            </w:r>
          </w:p>
          <w:p w:rsidR="00493D2F" w:rsidRPr="007B1E03" w:rsidRDefault="00493D2F" w:rsidP="00493D2F">
            <w:pPr>
              <w:shd w:val="clear" w:color="auto" w:fill="FFFFFF"/>
              <w:spacing w:line="216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kadry</w:t>
            </w:r>
            <w:proofErr w:type="spellEnd"/>
            <w:r w:rsidRPr="00B5308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drs</w:t>
            </w:r>
            <w:proofErr w:type="spellEnd"/>
            <w:r w:rsidRPr="00B5308A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73.</w:t>
            </w:r>
            <w:proofErr w:type="spellStart"/>
            <w:r>
              <w:rPr>
                <w:rFonts w:ascii="PT Astra Serif" w:hAnsi="PT Astra Serif"/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Ведущий бухгалтер (33767 руб.)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специалист по кадрам (27771 руб.)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юрисконсульт (29985 руб.)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заведующий кабинетом (медицинский кабинет) (23842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медицинская сестра (19242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диспетчер (26069 руб.)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кладовщик (23672 руб.)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механик (по техобслуживанию) (31819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механик КТП (23443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слесарь-сантехник 6 разряда (24784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слесарь-сантехник 5 разряда (21289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маляр (24539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машинист по стирке и ремонту спецодежды (19242 руб.)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специалист по гарантии (34350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водитель ПАЗ (26264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водитель автомобиля (КАМАЗ, МАЗ) (от 31165 руб. – 36175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водитель автомобиля (УКМ-2500) 4 разряда (30971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водитель автомобиля (ГАЗ) (26556 руб.)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водитель автомобиля (ВАЗ 2131 Нива) (32463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водитель УАЗ (26955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машинист (оператор) крана манипулятора (30110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автогрейдера (36234 - 39189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бульдозера 7 разряда  (35909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укладчика асфальтобетона 8 разряда (36855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водитель погрузчика (от 31020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тракторист 5 разряда (33215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тракторист  4 разряда (31668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машинист катка с гладкими вальцами 5 разряда (29875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катка самоходного с гладкими вальцами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Bomag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 BM 174 AP-AM) 5 разряда (31933 руб.) 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катка самоходного с гладкими вальцами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Bomag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 BM 203 AD-4 AM) 6 разряда (34586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электрогазосварщик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(26439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уборщик территорий (по районам города правобережья) (27100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дорожный рабочий 1 разряда (17402,80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дорожный рабочий 3 разряда (25832,01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мастер дорожный (31927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- слесарь аварийно-восстановительных работ 6 разряда (31730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 по ремонту автомобилей (автоэлектрик) (33349 руб.)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начальник участка (по эксплуатации зданий и сооружений) (33330 руб.) 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начальник участка автомобильной и тяжёлой спецтехники (45292 руб.) 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начальник отдела (планово-производственного) (47002 руб.)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инженер (29226 руб.) 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инженер по безопасности движения (35046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6C431B">
              <w:rPr>
                <w:rFonts w:ascii="PT Astra Serif" w:hAnsi="PT Astra Serif"/>
                <w:b/>
                <w:sz w:val="22"/>
                <w:szCs w:val="22"/>
                <w:u w:val="single"/>
              </w:rPr>
              <w:t>Заволжский район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уборщик территории (26420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руб.)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93D2F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уборщик производственных и служебных помещений (19242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начальник автоколонны (45292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механик (31819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 аварийно-восстановительных работ 5 разряда (26758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слесарь по ремонту автомобилей (от 23994 руб. до 28343 руб.)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слесарь-электрик по ремонту электрооборудования (28343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тракторист 4 разряда (30286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руб.)</w:t>
            </w:r>
            <w:r w:rsidRPr="006C431B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машинист автогрейдера 6 разряда (35947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>- водитель погрузчика (35869 руб.)</w:t>
            </w:r>
          </w:p>
          <w:p w:rsidR="00493D2F" w:rsidRPr="006C431B" w:rsidRDefault="00493D2F" w:rsidP="006849A8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C431B">
              <w:rPr>
                <w:rFonts w:ascii="PT Astra Serif" w:hAnsi="PT Astra Serif"/>
                <w:sz w:val="22"/>
                <w:szCs w:val="22"/>
              </w:rPr>
              <w:t xml:space="preserve">- машинист катка самоходного с гладкими вальцами </w:t>
            </w:r>
            <w:proofErr w:type="spellStart"/>
            <w:r w:rsidRPr="006C431B">
              <w:rPr>
                <w:rFonts w:ascii="PT Astra Serif" w:hAnsi="PT Astra Serif"/>
                <w:sz w:val="22"/>
                <w:szCs w:val="22"/>
              </w:rPr>
              <w:t>Bomag</w:t>
            </w:r>
            <w:proofErr w:type="spellEnd"/>
            <w:r w:rsidRPr="006C431B">
              <w:rPr>
                <w:rFonts w:ascii="PT Astra Serif" w:hAnsi="PT Astra Serif"/>
                <w:sz w:val="22"/>
                <w:szCs w:val="22"/>
              </w:rPr>
              <w:t xml:space="preserve"> BM 141 AD-4 AM) 5 разряда (31933 руб.) </w:t>
            </w:r>
          </w:p>
        </w:tc>
      </w:tr>
    </w:tbl>
    <w:p w:rsidR="004675C6" w:rsidRDefault="004675C6"/>
    <w:p w:rsidR="00B5308A" w:rsidRDefault="00B5308A" w:rsidP="00B5308A">
      <w:pPr>
        <w:contextualSpacing/>
      </w:pPr>
      <w:r w:rsidRPr="00690A6D">
        <w:t>Отдел кадровой работы, делопроизво</w:t>
      </w:r>
      <w:r>
        <w:t xml:space="preserve">дства и обращений граждан Управления дорожного хозяйства и транспорта администрации города Ульяновска, </w:t>
      </w:r>
    </w:p>
    <w:p w:rsidR="00B5308A" w:rsidRDefault="00B5308A" w:rsidP="00B5308A">
      <w:pPr>
        <w:contextualSpacing/>
        <w:rPr>
          <w:rFonts w:ascii="PT Astra Serif" w:hAnsi="PT Astra Serif"/>
        </w:rPr>
      </w:pPr>
      <w:r>
        <w:t>специалист по работе с подведомственными учреждениями:</w:t>
      </w:r>
    </w:p>
    <w:p w:rsidR="00B5308A" w:rsidRDefault="00B5308A" w:rsidP="00B5308A">
      <w:pPr>
        <w:contextualSpacing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Шарипова</w:t>
      </w:r>
      <w:proofErr w:type="spellEnd"/>
      <w:r>
        <w:rPr>
          <w:rFonts w:ascii="PT Astra Serif" w:hAnsi="PT Astra Serif"/>
        </w:rPr>
        <w:t xml:space="preserve"> Татьяна Владимировна</w:t>
      </w:r>
    </w:p>
    <w:p w:rsidR="00B5308A" w:rsidRDefault="00B5308A" w:rsidP="00B5308A">
      <w:pPr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 xml:space="preserve">27 07 58 </w:t>
      </w:r>
    </w:p>
    <w:p w:rsidR="00B5308A" w:rsidRDefault="00B5308A" w:rsidP="00B5308A">
      <w:pPr>
        <w:rPr>
          <w:rFonts w:ascii="PT Astra Serif" w:hAnsi="PT Astra Serif"/>
        </w:rPr>
      </w:pPr>
      <w:r>
        <w:rPr>
          <w:rFonts w:ascii="PT Astra Serif" w:hAnsi="PT Astra Serif"/>
        </w:rPr>
        <w:t>8 917 053 52 22</w:t>
      </w:r>
    </w:p>
    <w:p w:rsidR="00B5308A" w:rsidRDefault="00B5308A" w:rsidP="00B5308A">
      <w:r w:rsidRPr="00690A6D">
        <w:t>kadr73dor@mail.ru</w:t>
      </w:r>
    </w:p>
    <w:p w:rsidR="00B5308A" w:rsidRDefault="00B5308A"/>
    <w:sectPr w:rsidR="00B5308A" w:rsidSect="0046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BBC"/>
    <w:multiLevelType w:val="hybridMultilevel"/>
    <w:tmpl w:val="FB7E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CF51B2"/>
    <w:rsid w:val="000344F1"/>
    <w:rsid w:val="00052F6D"/>
    <w:rsid w:val="001D70A2"/>
    <w:rsid w:val="001F34B6"/>
    <w:rsid w:val="00215BCF"/>
    <w:rsid w:val="002166D4"/>
    <w:rsid w:val="0022708C"/>
    <w:rsid w:val="002608F3"/>
    <w:rsid w:val="00347039"/>
    <w:rsid w:val="004675C6"/>
    <w:rsid w:val="00493D2F"/>
    <w:rsid w:val="004E675A"/>
    <w:rsid w:val="00615B71"/>
    <w:rsid w:val="006D5684"/>
    <w:rsid w:val="00707765"/>
    <w:rsid w:val="00777834"/>
    <w:rsid w:val="007B1E03"/>
    <w:rsid w:val="007F6FBC"/>
    <w:rsid w:val="00841D04"/>
    <w:rsid w:val="008640C6"/>
    <w:rsid w:val="008C0DB7"/>
    <w:rsid w:val="00981C58"/>
    <w:rsid w:val="009E6699"/>
    <w:rsid w:val="00A655B6"/>
    <w:rsid w:val="00AC252C"/>
    <w:rsid w:val="00B40675"/>
    <w:rsid w:val="00B5308A"/>
    <w:rsid w:val="00B53463"/>
    <w:rsid w:val="00C91D13"/>
    <w:rsid w:val="00CF51B2"/>
    <w:rsid w:val="00D813FE"/>
    <w:rsid w:val="00D83BAA"/>
    <w:rsid w:val="00DA2332"/>
    <w:rsid w:val="00E83843"/>
    <w:rsid w:val="00EC681C"/>
    <w:rsid w:val="00FA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2023-06-05T11:58:00Z</dcterms:created>
  <dcterms:modified xsi:type="dcterms:W3CDTF">2024-04-08T05:03:00Z</dcterms:modified>
</cp:coreProperties>
</file>